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87E6" w14:textId="77777777" w:rsidR="00082AD5" w:rsidRDefault="00082AD5" w:rsidP="00082AD5">
      <w:pPr>
        <w:pStyle w:val="Kop1"/>
      </w:pPr>
      <w:r>
        <w:t xml:space="preserve">Boeken </w:t>
      </w:r>
      <w:proofErr w:type="gramStart"/>
      <w:r>
        <w:t>MAVO leerjaar</w:t>
      </w:r>
      <w:proofErr w:type="gramEnd"/>
      <w:r>
        <w:t xml:space="preserve"> 3</w:t>
      </w:r>
    </w:p>
    <w:tbl>
      <w:tblPr>
        <w:tblW w:w="12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337"/>
        <w:gridCol w:w="7344"/>
        <w:gridCol w:w="1870"/>
      </w:tblGrid>
      <w:tr w:rsidR="00082AD5" w:rsidRPr="002E7D25" w14:paraId="4E36C4E6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14:paraId="11EE4505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leerjaar</w:t>
            </w:r>
            <w:proofErr w:type="gramEnd"/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14:paraId="7CDA88B6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Vak</w:t>
            </w:r>
          </w:p>
        </w:tc>
        <w:tc>
          <w:tcPr>
            <w:tcW w:w="7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14:paraId="66BB9B49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Naam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6413262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ISBN</w:t>
            </w:r>
          </w:p>
        </w:tc>
      </w:tr>
      <w:tr w:rsidR="00082AD5" w:rsidRPr="002E7D25" w14:paraId="7EA7F5D1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62C8997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5A73E20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Engelse taal</w:t>
            </w:r>
          </w:p>
        </w:tc>
        <w:tc>
          <w:tcPr>
            <w:tcW w:w="7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C07040D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nl-NL"/>
                <w14:ligatures w14:val="none"/>
              </w:rPr>
              <w:t>Wider world NL 2 student's book, druk 1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3349EE" w14:textId="77777777" w:rsidR="00082AD5" w:rsidRPr="002E7D25" w:rsidRDefault="00082AD5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9781292281599</w:t>
            </w:r>
          </w:p>
        </w:tc>
      </w:tr>
      <w:tr w:rsidR="00082AD5" w:rsidRPr="002E7D25" w14:paraId="63D3CA05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8E4246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127E8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Levensbeschouwing</w:t>
            </w:r>
          </w:p>
        </w:tc>
        <w:tc>
          <w:tcPr>
            <w:tcW w:w="7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B4DD21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Wijs worden </w:t>
            </w: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vmbo leerwerkboek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deel 3 (editie 2019), druk 1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3F967" w14:textId="77777777" w:rsidR="00082AD5" w:rsidRPr="002E7D25" w:rsidRDefault="00082AD5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9789460362361</w:t>
            </w:r>
          </w:p>
        </w:tc>
      </w:tr>
      <w:tr w:rsidR="00082AD5" w:rsidRPr="002E7D25" w14:paraId="41AE986B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EFA0758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8F89987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Engelse taal</w:t>
            </w:r>
          </w:p>
        </w:tc>
        <w:tc>
          <w:tcPr>
            <w:tcW w:w="7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426B2BA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nl-NL"/>
                <w14:ligatures w14:val="none"/>
              </w:rPr>
              <w:t>Wider world 2 MyEnglishLab digitale toegang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A34582" w14:textId="77777777" w:rsidR="00082AD5" w:rsidRPr="002E7D25" w:rsidRDefault="00082AD5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9781292206462</w:t>
            </w:r>
          </w:p>
        </w:tc>
      </w:tr>
      <w:tr w:rsidR="00082AD5" w:rsidRPr="002E7D25" w14:paraId="0263673F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1A1504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A5139F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Aardrijkskunde</w:t>
            </w:r>
          </w:p>
        </w:tc>
        <w:tc>
          <w:tcPr>
            <w:tcW w:w="7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EE7415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De geo LRN-line 3 vmbo-kgt online + boek SE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821BF" w14:textId="77777777" w:rsidR="00082AD5" w:rsidRPr="002E7D25" w:rsidRDefault="00082AD5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9789006237979</w:t>
            </w:r>
          </w:p>
        </w:tc>
      </w:tr>
      <w:tr w:rsidR="00082AD5" w:rsidRPr="002E7D25" w14:paraId="623BB7D8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A7C7A9C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4787848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Biologie</w:t>
            </w:r>
          </w:p>
        </w:tc>
        <w:tc>
          <w:tcPr>
            <w:tcW w:w="7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CAB492F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Biologie voor jou - MAX - boek+online 3 vmbo-gt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23608C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978-94-020-5144-5</w:t>
            </w:r>
          </w:p>
        </w:tc>
      </w:tr>
      <w:tr w:rsidR="00082AD5" w:rsidRPr="002E7D25" w14:paraId="4CCC6C88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08C345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37F3D2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Natuur- en Scheikunde II</w:t>
            </w:r>
          </w:p>
        </w:tc>
        <w:tc>
          <w:tcPr>
            <w:tcW w:w="7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91C39D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Nova NaSk2 - MAX - boek+online 3 vmbo-gt 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A2F7C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978-94-020-5166-7</w:t>
            </w:r>
          </w:p>
        </w:tc>
      </w:tr>
      <w:tr w:rsidR="00082AD5" w:rsidRPr="002E7D25" w14:paraId="77846BD1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96C77FE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1443C44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Nederlandse taal</w:t>
            </w:r>
          </w:p>
        </w:tc>
        <w:tc>
          <w:tcPr>
            <w:tcW w:w="7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1C8D33F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Talent - MAX - boek+online 3 vmbo-gt 4-jaar afname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5CE9DC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978-94-020-4639-7</w:t>
            </w:r>
          </w:p>
        </w:tc>
      </w:tr>
      <w:tr w:rsidR="00082AD5" w:rsidRPr="002E7D25" w14:paraId="3B72B2EF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293B65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D85EF0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Maatschappijleer</w:t>
            </w:r>
          </w:p>
        </w:tc>
        <w:tc>
          <w:tcPr>
            <w:tcW w:w="7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BF27CE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Essener Thema's - MAX - les- en werkboek+online vmbo kgt 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6E52D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978-94-020-8391-0</w:t>
            </w:r>
          </w:p>
        </w:tc>
      </w:tr>
      <w:tr w:rsidR="00082AD5" w:rsidRPr="002E7D25" w14:paraId="225BD762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A474E85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C9C1A08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Economie</w:t>
            </w:r>
          </w:p>
        </w:tc>
        <w:tc>
          <w:tcPr>
            <w:tcW w:w="7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B9F9D50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Pincode ed 7.0 vmbo-gt 3 FLEX boek + online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63024B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9789001298326</w:t>
            </w:r>
          </w:p>
        </w:tc>
      </w:tr>
      <w:tr w:rsidR="00082AD5" w:rsidRPr="002E7D25" w14:paraId="0E6AA284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627FCD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CDB3F7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Geschiedenis</w:t>
            </w:r>
          </w:p>
        </w:tc>
        <w:tc>
          <w:tcPr>
            <w:tcW w:w="7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7DD210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Geschiedeniswerkplaats ed 3.0 vmbo-kgt 3/4 FLEX boek + online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086A8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9789001753153</w:t>
            </w:r>
          </w:p>
        </w:tc>
      </w:tr>
      <w:tr w:rsidR="00082AD5" w:rsidRPr="002E7D25" w14:paraId="57AD2360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BE9605F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322DBC1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Duitse taal</w:t>
            </w:r>
          </w:p>
        </w:tc>
        <w:tc>
          <w:tcPr>
            <w:tcW w:w="7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B553A47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Neue Kontakte ed 7.0 vmbo-gt 3 FLEX Deutschbuch (A+B) + online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A9945A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9789001105129</w:t>
            </w:r>
          </w:p>
        </w:tc>
      </w:tr>
      <w:tr w:rsidR="00082AD5" w:rsidRPr="002E7D25" w14:paraId="5FFBD02A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32FC42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043669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Franse taal</w:t>
            </w:r>
          </w:p>
        </w:tc>
        <w:tc>
          <w:tcPr>
            <w:tcW w:w="7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A82A19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Grandes Lignes ed 6.0 vmbo-gt 3 FLEX cahiers d' activités + en ligne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AD4A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9789001292225</w:t>
            </w:r>
          </w:p>
        </w:tc>
      </w:tr>
      <w:tr w:rsidR="00082AD5" w:rsidRPr="002E7D25" w14:paraId="08B20B4F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A6DC4C1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02216BA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Natuur- en Scheikunde I</w:t>
            </w:r>
          </w:p>
        </w:tc>
        <w:tc>
          <w:tcPr>
            <w:tcW w:w="7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6CEA5A6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Pulsar NaSk1 ed 4.0 vmbo-kgt 3 FLEX boek + online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B5C777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9789001021573</w:t>
            </w:r>
          </w:p>
        </w:tc>
      </w:tr>
      <w:tr w:rsidR="00082AD5" w:rsidRPr="002E7D25" w14:paraId="3A82A385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68788B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E531BC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Wiskunde</w:t>
            </w:r>
          </w:p>
        </w:tc>
        <w:tc>
          <w:tcPr>
            <w:tcW w:w="7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B1A67A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Moderne Wiskunde ed 13.0 vmbo-gt 3 FLEX boek + online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C8477" w14:textId="77777777" w:rsidR="00082AD5" w:rsidRPr="002E7D25" w:rsidRDefault="00082AD5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9789001053147</w:t>
            </w:r>
          </w:p>
        </w:tc>
      </w:tr>
    </w:tbl>
    <w:p w14:paraId="3556DE41" w14:textId="77777777" w:rsidR="00C226C2" w:rsidRDefault="00C226C2"/>
    <w:sectPr w:rsidR="00C226C2" w:rsidSect="00082A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D5"/>
    <w:rsid w:val="00082AD5"/>
    <w:rsid w:val="000B1629"/>
    <w:rsid w:val="00AF3A5B"/>
    <w:rsid w:val="00C226C2"/>
    <w:rsid w:val="00DC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6A42"/>
  <w15:chartTrackingRefBased/>
  <w15:docId w15:val="{E53A619B-BD51-428A-B07F-066CD6C8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2AD5"/>
  </w:style>
  <w:style w:type="paragraph" w:styleId="Kop1">
    <w:name w:val="heading 1"/>
    <w:basedOn w:val="Standaard"/>
    <w:next w:val="Standaard"/>
    <w:link w:val="Kop1Char"/>
    <w:uiPriority w:val="9"/>
    <w:qFormat/>
    <w:rsid w:val="00082A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2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FEC686429BB4BA582E9D493B05159" ma:contentTypeVersion="17" ma:contentTypeDescription="Een nieuw document maken." ma:contentTypeScope="" ma:versionID="602d948c3fac491dcac1030856a62280">
  <xsd:schema xmlns:xsd="http://www.w3.org/2001/XMLSchema" xmlns:xs="http://www.w3.org/2001/XMLSchema" xmlns:p="http://schemas.microsoft.com/office/2006/metadata/properties" xmlns:ns2="b0c806b4-a36e-4284-a3ad-2d7dfd438dd9" xmlns:ns3="cfa178ee-7024-4476-bf06-6c294b24d64a" targetNamespace="http://schemas.microsoft.com/office/2006/metadata/properties" ma:root="true" ma:fieldsID="d8a0882835ad576bb330e8d11e2e3e0e" ns2:_="" ns3:_="">
    <xsd:import namespace="b0c806b4-a36e-4284-a3ad-2d7dfd438dd9"/>
    <xsd:import namespace="cfa178ee-7024-4476-bf06-6c294b24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806b4-a36e-4284-a3ad-2d7dfd438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ff5c9b8f-79dd-4302-8fea-1507cd7d5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178ee-7024-4476-bf06-6c294b24d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a1c9295-6deb-415c-8b14-7d10e61cf9d1}" ma:internalName="TaxCatchAll" ma:showField="CatchAllData" ma:web="cfa178ee-7024-4476-bf06-6c294b24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c806b4-a36e-4284-a3ad-2d7dfd438dd9">
      <Terms xmlns="http://schemas.microsoft.com/office/infopath/2007/PartnerControls"/>
    </lcf76f155ced4ddcb4097134ff3c332f>
    <TaxCatchAll xmlns="cfa178ee-7024-4476-bf06-6c294b24d64a" xsi:nil="true"/>
  </documentManagement>
</p:properties>
</file>

<file path=customXml/itemProps1.xml><?xml version="1.0" encoding="utf-8"?>
<ds:datastoreItem xmlns:ds="http://schemas.openxmlformats.org/officeDocument/2006/customXml" ds:itemID="{C22A35C1-5D5B-4017-8554-B5E5B5EDC0F4}"/>
</file>

<file path=customXml/itemProps2.xml><?xml version="1.0" encoding="utf-8"?>
<ds:datastoreItem xmlns:ds="http://schemas.openxmlformats.org/officeDocument/2006/customXml" ds:itemID="{EE0C2FC1-8DB9-4A9F-899B-9404160AA8C7}"/>
</file>

<file path=customXml/itemProps3.xml><?xml version="1.0" encoding="utf-8"?>
<ds:datastoreItem xmlns:ds="http://schemas.openxmlformats.org/officeDocument/2006/customXml" ds:itemID="{2FC752C5-E135-4BC7-8D9F-C0DA95BE27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Louwers</dc:creator>
  <cp:keywords/>
  <dc:description/>
  <cp:lastModifiedBy>Sylvia Louwers</cp:lastModifiedBy>
  <cp:revision>1</cp:revision>
  <dcterms:created xsi:type="dcterms:W3CDTF">2024-09-30T12:57:00Z</dcterms:created>
  <dcterms:modified xsi:type="dcterms:W3CDTF">2024-09-30T12:57:00Z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0x010100472FEC686429BB4BA582E9D493B05159</vt:lpwstr>
  </property>
</Properties>
</file>